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DCA43E" w14:textId="4005071A" w:rsidR="00FA1547" w:rsidRPr="00824446" w:rsidRDefault="00A35809" w:rsidP="00FA1547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  <w:r w:rsidRPr="00824446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Listening Comprehension</w:t>
      </w:r>
    </w:p>
    <w:p w14:paraId="599597EB" w14:textId="3953BA00" w:rsidR="00FA1547" w:rsidRPr="00A35809" w:rsidRDefault="00FA1547" w:rsidP="00FA1547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Watch the video. </w:t>
      </w:r>
      <w:proofErr w:type="gram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What</w:t>
      </w:r>
      <w:r w:rsidR="00824446">
        <w:rPr>
          <w:rFonts w:ascii="Times New Roman" w:hAnsi="Times New Roman" w:cs="Times New Roman"/>
          <w:b/>
          <w:sz w:val="24"/>
          <w:szCs w:val="24"/>
          <w:lang w:val="en-US"/>
        </w:rPr>
        <w:t>’</w:t>
      </w: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proofErr w:type="gramEnd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happening between the customer and the receptionist? What are they talking about? Reorder the different topics and steps.</w:t>
      </w:r>
    </w:p>
    <w:p w14:paraId="5AF1F174" w14:textId="77777777" w:rsidR="00FA1547" w:rsidRPr="00A35809" w:rsidRDefault="00FA1547" w:rsidP="00FA154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t>The payment</w:t>
      </w:r>
    </w:p>
    <w:p w14:paraId="0EC8DC3D" w14:textId="77777777" w:rsidR="00FA1547" w:rsidRPr="00A35809" w:rsidRDefault="00FA1547" w:rsidP="00FA154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t>The work performed /accomplished</w:t>
      </w:r>
    </w:p>
    <w:p w14:paraId="4AB5D59E" w14:textId="77777777" w:rsidR="00FA1547" w:rsidRPr="00A35809" w:rsidRDefault="00FA1547" w:rsidP="00FA154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t>The work to do in the future</w:t>
      </w:r>
    </w:p>
    <w:p w14:paraId="3CD0F6D9" w14:textId="77777777" w:rsidR="00FA1547" w:rsidRPr="00A35809" w:rsidRDefault="00FA1547" w:rsidP="00FA154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t>The invoice</w:t>
      </w:r>
    </w:p>
    <w:p w14:paraId="379AC49D" w14:textId="77777777" w:rsidR="00FA1547" w:rsidRPr="00A35809" w:rsidRDefault="00FA1547" w:rsidP="00FA154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The return of the vehicle </w:t>
      </w:r>
    </w:p>
    <w:p w14:paraId="05198456" w14:textId="3941913C" w:rsidR="00FA1547" w:rsidRPr="00A35809" w:rsidRDefault="00FA1547" w:rsidP="00A35809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t>The documents</w:t>
      </w:r>
    </w:p>
    <w:p w14:paraId="3EF68074" w14:textId="77777777" w:rsidR="00FA1547" w:rsidRPr="00A35809" w:rsidRDefault="00FA1547" w:rsidP="00FA1547">
      <w:pPr>
        <w:pStyle w:val="ListParagraph"/>
        <w:ind w:left="1080"/>
        <w:rPr>
          <w:rFonts w:ascii="Times New Roman" w:hAnsi="Times New Roman" w:cs="Times New Roman"/>
          <w:sz w:val="24"/>
          <w:szCs w:val="24"/>
          <w:lang w:val="en-US"/>
        </w:rPr>
      </w:pPr>
    </w:p>
    <w:p w14:paraId="11AAB83D" w14:textId="77777777" w:rsidR="00FA1547" w:rsidRPr="00A35809" w:rsidRDefault="00FA1547" w:rsidP="00FA1547">
      <w:pPr>
        <w:pStyle w:val="ListParagraph"/>
        <w:ind w:left="1080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sym w:font="Wingdings" w:char="F049"/>
      </w: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For the correction describe what happened. Use the following </w:t>
      </w:r>
      <w:proofErr w:type="gram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structures :</w:t>
      </w:r>
      <w:proofErr w:type="gramEnd"/>
    </w:p>
    <w:p w14:paraId="5D6AA452" w14:textId="77777777" w:rsidR="00FA1547" w:rsidRPr="00A35809" w:rsidRDefault="00FA1547" w:rsidP="00FA1547">
      <w:pPr>
        <w:pStyle w:val="ListParagraph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"First,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>the receptionist/customer ... "</w:t>
      </w:r>
    </w:p>
    <w:p w14:paraId="5F2EC56A" w14:textId="77777777" w:rsidR="00FA1547" w:rsidRPr="00A35809" w:rsidRDefault="00FA1547" w:rsidP="00FA1547">
      <w:pPr>
        <w:pStyle w:val="ListParagraph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"Then,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>he / the receptionist/ customer ....</w:t>
      </w: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and ....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"</w:t>
      </w:r>
    </w:p>
    <w:p w14:paraId="2058555E" w14:textId="77777777" w:rsidR="00FA1547" w:rsidRPr="00A35809" w:rsidRDefault="00FA1547" w:rsidP="00FA1547">
      <w:pPr>
        <w:pStyle w:val="ListParagraph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"After ...,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>the receptionist/ customer ...."</w:t>
      </w:r>
    </w:p>
    <w:p w14:paraId="77CFB32A" w14:textId="77777777" w:rsidR="00FA1547" w:rsidRPr="00A35809" w:rsidRDefault="00FA1547" w:rsidP="00FA1547">
      <w:pPr>
        <w:pStyle w:val="ListParagraph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"</w:t>
      </w:r>
      <w:proofErr w:type="gram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Finally,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>...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"</w:t>
      </w:r>
    </w:p>
    <w:p w14:paraId="5300AAE8" w14:textId="77777777" w:rsidR="00FA1547" w:rsidRPr="00A35809" w:rsidRDefault="00FA1547" w:rsidP="00FA1547">
      <w:pPr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</w:p>
    <w:p w14:paraId="0EB37617" w14:textId="6BCCF712" w:rsidR="00FA1547" w:rsidRPr="00A35809" w:rsidRDefault="00FA1547" w:rsidP="004E571E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Watch the video again and complete the grid (</w:t>
      </w:r>
      <w:r w:rsidR="00A35809" w:rsidRPr="00A35809">
        <w:rPr>
          <w:rFonts w:ascii="Times New Roman" w:hAnsi="Times New Roman" w:cs="Times New Roman"/>
          <w:b/>
          <w:sz w:val="24"/>
          <w:szCs w:val="24"/>
          <w:lang w:val="en-US"/>
        </w:rPr>
        <w:t>pair</w:t>
      </w: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work)</w:t>
      </w:r>
    </w:p>
    <w:tbl>
      <w:tblPr>
        <w:tblStyle w:val="TableGrid"/>
        <w:tblW w:w="9747" w:type="dxa"/>
        <w:jc w:val="center"/>
        <w:tblLook w:val="04A0" w:firstRow="1" w:lastRow="0" w:firstColumn="1" w:lastColumn="0" w:noHBand="0" w:noVBand="1"/>
      </w:tblPr>
      <w:tblGrid>
        <w:gridCol w:w="3103"/>
        <w:gridCol w:w="6644"/>
      </w:tblGrid>
      <w:tr w:rsidR="00FA1547" w:rsidRPr="00A35809" w14:paraId="6FFDFDEF" w14:textId="77777777" w:rsidTr="00A35809">
        <w:trPr>
          <w:jc w:val="center"/>
        </w:trPr>
        <w:tc>
          <w:tcPr>
            <w:tcW w:w="3103" w:type="dxa"/>
            <w:vAlign w:val="center"/>
          </w:tcPr>
          <w:p w14:paraId="15C5F872" w14:textId="77777777" w:rsidR="00FA1547" w:rsidRPr="00A35809" w:rsidRDefault="00FA1547" w:rsidP="001E397F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gramStart"/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Work  performed</w:t>
            </w:r>
            <w:proofErr w:type="gramEnd"/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on the vehicle (verb + noun) </w:t>
            </w:r>
          </w:p>
          <w:p w14:paraId="66D8E7B5" w14:textId="77777777" w:rsidR="00FA1547" w:rsidRPr="00A35809" w:rsidRDefault="00FA1547" w:rsidP="001E39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14:paraId="2A3DF0BC" w14:textId="77777777" w:rsidR="00FA1547" w:rsidRPr="00A35809" w:rsidRDefault="00FA1547" w:rsidP="001E39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+</w:t>
            </w:r>
          </w:p>
          <w:p w14:paraId="254917F1" w14:textId="77777777" w:rsidR="00FA1547" w:rsidRPr="00A35809" w:rsidRDefault="00FA1547" w:rsidP="001E397F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14:paraId="00284282" w14:textId="77777777" w:rsidR="00FA1547" w:rsidRPr="00A35809" w:rsidRDefault="00FA1547" w:rsidP="001E39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cost</w:t>
            </w:r>
          </w:p>
        </w:tc>
        <w:tc>
          <w:tcPr>
            <w:tcW w:w="6644" w:type="dxa"/>
          </w:tcPr>
          <w:p w14:paraId="238C336B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  <w:p w14:paraId="549D6092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  <w:p w14:paraId="348E9AF4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  <w:p w14:paraId="5DDB5B48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  <w:p w14:paraId="4349AE6D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  <w:p w14:paraId="7CB55A32" w14:textId="5C1374AE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TOTAL COST:</w:t>
            </w:r>
          </w:p>
          <w:p w14:paraId="54521EC2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14:paraId="6D72D636" w14:textId="312F5371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Information about the silencer:</w:t>
            </w:r>
          </w:p>
          <w:p w14:paraId="6990B85F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FA1547" w:rsidRPr="00A35809" w14:paraId="299FFD08" w14:textId="77777777" w:rsidTr="00A35809">
        <w:trPr>
          <w:jc w:val="center"/>
        </w:trPr>
        <w:tc>
          <w:tcPr>
            <w:tcW w:w="3103" w:type="dxa"/>
            <w:vAlign w:val="center"/>
          </w:tcPr>
          <w:p w14:paraId="7E03A977" w14:textId="77777777" w:rsidR="00FA1547" w:rsidRPr="00A35809" w:rsidRDefault="00FA1547" w:rsidP="001E397F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Documents mentioned</w:t>
            </w:r>
          </w:p>
        </w:tc>
        <w:tc>
          <w:tcPr>
            <w:tcW w:w="6644" w:type="dxa"/>
          </w:tcPr>
          <w:p w14:paraId="6D892CF1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  <w:p w14:paraId="428E1D5A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  <w:p w14:paraId="6108CCA7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</w:tr>
      <w:tr w:rsidR="00FA1547" w:rsidRPr="00A35809" w14:paraId="1FF69051" w14:textId="77777777" w:rsidTr="00A35809">
        <w:trPr>
          <w:jc w:val="center"/>
        </w:trPr>
        <w:tc>
          <w:tcPr>
            <w:tcW w:w="3103" w:type="dxa"/>
            <w:vAlign w:val="center"/>
          </w:tcPr>
          <w:p w14:paraId="79BAF7FD" w14:textId="77777777" w:rsidR="00FA1547" w:rsidRPr="00A35809" w:rsidRDefault="00FA1547" w:rsidP="001E397F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Future work to do on the vehicle</w:t>
            </w:r>
          </w:p>
        </w:tc>
        <w:tc>
          <w:tcPr>
            <w:tcW w:w="6644" w:type="dxa"/>
          </w:tcPr>
          <w:p w14:paraId="14C8AE2F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  <w:p w14:paraId="71CEEB8E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14:paraId="2A2FA66A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  <w:p w14:paraId="011005DB" w14:textId="77777777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14:paraId="63AB7AA5" w14:textId="448D034D" w:rsidR="00FA1547" w:rsidRPr="00A35809" w:rsidRDefault="00FA1547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3580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Suggestion:</w:t>
            </w:r>
          </w:p>
          <w:p w14:paraId="5EBD51C3" w14:textId="271820B5" w:rsidR="00A35809" w:rsidRPr="00A35809" w:rsidRDefault="00A35809" w:rsidP="001E397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</w:tbl>
    <w:p w14:paraId="748FC2C7" w14:textId="77777777" w:rsidR="00824446" w:rsidRDefault="00824446" w:rsidP="00824446">
      <w:pPr>
        <w:pStyle w:val="ListParagraph"/>
        <w:ind w:left="426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26A8049" w14:textId="4A3046CD" w:rsidR="00FA1547" w:rsidRPr="00A35809" w:rsidRDefault="00FA1547" w:rsidP="004E571E">
      <w:pPr>
        <w:pStyle w:val="ListParagraph"/>
        <w:numPr>
          <w:ilvl w:val="0"/>
          <w:numId w:val="17"/>
        </w:numPr>
        <w:ind w:left="426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Listen again and complete the transcript. Then use the script to correct the grid.</w:t>
      </w:r>
    </w:p>
    <w:p w14:paraId="3AC840B2" w14:textId="77777777" w:rsidR="00FA1547" w:rsidRPr="00A35809" w:rsidRDefault="00FA1547" w:rsidP="008D4B88">
      <w:pPr>
        <w:pStyle w:val="ListParagraph"/>
        <w:spacing w:after="0"/>
        <w:ind w:left="426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1257F37" w14:textId="70C172B0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receptionist: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Let’s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go and see. </w:t>
      </w:r>
    </w:p>
    <w:p w14:paraId="76378134" w14:textId="432F7335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Mr</w:t>
      </w:r>
      <w:proofErr w:type="spellEnd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Nouvelle: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All right. </w:t>
      </w:r>
    </w:p>
    <w:p w14:paraId="12243762" w14:textId="78ACCD73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receptionist: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>Excuse me</w:t>
      </w: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>We’ve changed the __________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_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________ and the potentiometer which was  ___________   and then we  ___________   you car and we replaced the  ___________   filter.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We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>__________    ___________  your car on the road. Everything is fine.</w:t>
      </w:r>
    </w:p>
    <w:p w14:paraId="0A31C642" w14:textId="17FE4BB1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Mr</w:t>
      </w:r>
      <w:proofErr w:type="spellEnd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Nouvelle: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You even washed it, didn’t you? Where do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I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>__________   ___________  all this?</w:t>
      </w:r>
    </w:p>
    <w:p w14:paraId="47C01C26" w14:textId="424BAEE0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receptionist: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Come with me. Excuse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me,  It’s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the same  ___________  as on the  ___________  that we did this morning : 2,675fr.65  ___________   ___________  .The silencer has a two year guarantee including parts and  ___________  . In your personal file, you’ll find different documents: a summary of all the maintenance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and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>__________  and this is the  ___________   control  ___________  and of course the ___________  .</w:t>
      </w:r>
    </w:p>
    <w:p w14:paraId="3ED27474" w14:textId="7BC6F66D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Mr</w:t>
      </w:r>
      <w:proofErr w:type="spellEnd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Nouvelle: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All right.</w:t>
      </w:r>
    </w:p>
    <w:p w14:paraId="2DD73421" w14:textId="2B1DC7EE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The receptionist</w:t>
      </w:r>
      <w:r w:rsidR="00824446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Don’t forget that you’re supposed to have your car checked again in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3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__________  . We wrote it on your quality control certificate. If you want we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can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__________  -  ___________  it for you for free and tell you if anything needs to be replaced on your car. Your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next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>__________   service is at 100,000km.</w:t>
      </w:r>
    </w:p>
    <w:p w14:paraId="3CFF2DC5" w14:textId="7806A07D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Mr</w:t>
      </w:r>
      <w:proofErr w:type="spellEnd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Nouvelle: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Ok. Thank you.</w:t>
      </w:r>
    </w:p>
    <w:p w14:paraId="1EF1E22C" w14:textId="12F831D8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receptionist: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>You’re welcome.</w:t>
      </w:r>
    </w:p>
    <w:p w14:paraId="4D6E815F" w14:textId="6D079771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The secretary: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Thanks…Thank you. Here.</w:t>
      </w:r>
    </w:p>
    <w:p w14:paraId="1C6E9041" w14:textId="5526D2E0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receptionist: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Thank you very much.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I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__________  you  ___________   to your car. </w:t>
      </w:r>
    </w:p>
    <w:p w14:paraId="2B05368E" w14:textId="7F29223D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Mr</w:t>
      </w:r>
      <w:proofErr w:type="spellEnd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Nouvelle: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Okay,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good bye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>. Thank you.</w:t>
      </w:r>
    </w:p>
    <w:p w14:paraId="6D455979" w14:textId="69CAF886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The secretary: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Good bye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4F8DDCB" w14:textId="7343DDFF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receptionist: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I’ll remove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the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>__________   ___________  . Here you are.</w:t>
      </w:r>
    </w:p>
    <w:p w14:paraId="61E33A89" w14:textId="6C924510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Mr</w:t>
      </w:r>
      <w:proofErr w:type="spellEnd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Nouvelle: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Thank you.</w:t>
      </w:r>
    </w:p>
    <w:p w14:paraId="521AE8D9" w14:textId="313BE53C" w:rsidR="00FA1547" w:rsidRPr="00824446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receptionist: 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Well,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you  _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>__________    ___________  Mr Nouvelle. And if you have any questions, call me.</w:t>
      </w:r>
    </w:p>
    <w:p w14:paraId="6D639B5B" w14:textId="3C127BB7" w:rsidR="00FA1547" w:rsidRPr="00A35809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Mr</w:t>
      </w:r>
      <w:proofErr w:type="spellEnd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Nouvelle: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Okay.</w:t>
      </w:r>
    </w:p>
    <w:p w14:paraId="214BD9B0" w14:textId="2C20F253" w:rsidR="00FA1547" w:rsidRPr="00A35809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receptionist: </w:t>
      </w:r>
      <w:proofErr w:type="gramStart"/>
      <w:r w:rsidRPr="00A35809">
        <w:rPr>
          <w:rFonts w:ascii="Times New Roman" w:hAnsi="Times New Roman" w:cs="Times New Roman"/>
          <w:sz w:val="24"/>
          <w:szCs w:val="24"/>
          <w:lang w:val="en-US"/>
        </w:rPr>
        <w:t>Good bye</w:t>
      </w:r>
      <w:proofErr w:type="gramEnd"/>
      <w:r w:rsidRPr="00A3580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5EAF081" w14:textId="61D60E67" w:rsidR="00FA1547" w:rsidRDefault="00FA1547" w:rsidP="00824446">
      <w:pPr>
        <w:pStyle w:val="ListParagraph"/>
        <w:numPr>
          <w:ilvl w:val="0"/>
          <w:numId w:val="19"/>
        </w:numPr>
        <w:spacing w:afterLines="100" w:after="240" w:line="264" w:lineRule="auto"/>
        <w:ind w:left="419" w:hanging="35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>Mr</w:t>
      </w:r>
      <w:proofErr w:type="spellEnd"/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Nouvelle:</w:t>
      </w: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 Bye.</w:t>
      </w:r>
    </w:p>
    <w:p w14:paraId="6BF37CED" w14:textId="770C856F" w:rsidR="00824446" w:rsidRDefault="00824446" w:rsidP="00824446">
      <w:pPr>
        <w:pStyle w:val="ListParagraph"/>
        <w:spacing w:afterLines="100" w:after="240" w:line="240" w:lineRule="auto"/>
        <w:ind w:left="425"/>
        <w:rPr>
          <w:rFonts w:ascii="Times New Roman" w:hAnsi="Times New Roman" w:cs="Times New Roman"/>
          <w:sz w:val="24"/>
          <w:szCs w:val="24"/>
          <w:lang w:val="en-US"/>
        </w:rPr>
      </w:pPr>
    </w:p>
    <w:p w14:paraId="0345B635" w14:textId="380028A2" w:rsidR="004E3576" w:rsidRPr="00A35809" w:rsidRDefault="004E3576" w:rsidP="004E571E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Find the English equivalents in the text: </w:t>
      </w:r>
    </w:p>
    <w:p w14:paraId="246BBC10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t xml:space="preserve">allons voir ça </w:t>
      </w:r>
    </w:p>
    <w:p w14:paraId="541A7D1E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A35809">
        <w:rPr>
          <w:rFonts w:ascii="Times New Roman" w:hAnsi="Times New Roman" w:cs="Times New Roman"/>
          <w:sz w:val="24"/>
          <w:szCs w:val="24"/>
        </w:rPr>
        <w:t>tout</w:t>
      </w:r>
      <w:proofErr w:type="gramEnd"/>
      <w:r w:rsidRPr="00A35809">
        <w:rPr>
          <w:rFonts w:ascii="Times New Roman" w:hAnsi="Times New Roman" w:cs="Times New Roman"/>
          <w:sz w:val="24"/>
          <w:szCs w:val="24"/>
        </w:rPr>
        <w:t xml:space="preserve"> va bien. </w:t>
      </w:r>
    </w:p>
    <w:p w14:paraId="173EC76F" w14:textId="17BD6879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A35809">
        <w:rPr>
          <w:rFonts w:ascii="Times New Roman" w:hAnsi="Times New Roman" w:cs="Times New Roman"/>
          <w:sz w:val="24"/>
          <w:szCs w:val="24"/>
        </w:rPr>
        <w:t>suivez</w:t>
      </w:r>
      <w:proofErr w:type="gramEnd"/>
      <w:r w:rsidRPr="00A35809">
        <w:rPr>
          <w:rFonts w:ascii="Times New Roman" w:hAnsi="Times New Roman" w:cs="Times New Roman"/>
          <w:sz w:val="24"/>
          <w:szCs w:val="24"/>
        </w:rPr>
        <w:t>-moi</w:t>
      </w:r>
    </w:p>
    <w:p w14:paraId="5E75B780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A35809">
        <w:rPr>
          <w:rFonts w:ascii="Times New Roman" w:hAnsi="Times New Roman" w:cs="Times New Roman"/>
          <w:sz w:val="24"/>
          <w:szCs w:val="24"/>
        </w:rPr>
        <w:t>c'est</w:t>
      </w:r>
      <w:proofErr w:type="gramEnd"/>
      <w:r w:rsidRPr="00A35809">
        <w:rPr>
          <w:rFonts w:ascii="Times New Roman" w:hAnsi="Times New Roman" w:cs="Times New Roman"/>
          <w:sz w:val="24"/>
          <w:szCs w:val="24"/>
        </w:rPr>
        <w:t xml:space="preserve"> le même montant que sur le devis</w:t>
      </w:r>
    </w:p>
    <w:p w14:paraId="650DA2F5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A35809">
        <w:rPr>
          <w:rFonts w:ascii="Times New Roman" w:hAnsi="Times New Roman" w:cs="Times New Roman"/>
          <w:sz w:val="24"/>
          <w:szCs w:val="24"/>
        </w:rPr>
        <w:t>tout</w:t>
      </w:r>
      <w:proofErr w:type="gramEnd"/>
      <w:r w:rsidRPr="00A35809">
        <w:rPr>
          <w:rFonts w:ascii="Times New Roman" w:hAnsi="Times New Roman" w:cs="Times New Roman"/>
          <w:sz w:val="24"/>
          <w:szCs w:val="24"/>
        </w:rPr>
        <w:t xml:space="preserve"> compris</w:t>
      </w:r>
    </w:p>
    <w:p w14:paraId="57317BB3" w14:textId="77777777" w:rsidR="000115CF" w:rsidRPr="00A35809" w:rsidRDefault="000115CF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A35809">
        <w:rPr>
          <w:rFonts w:ascii="Times New Roman" w:hAnsi="Times New Roman" w:cs="Times New Roman"/>
          <w:sz w:val="24"/>
          <w:szCs w:val="24"/>
        </w:rPr>
        <w:t>y</w:t>
      </w:r>
      <w:proofErr w:type="gramEnd"/>
      <w:r w:rsidRPr="00A35809">
        <w:rPr>
          <w:rFonts w:ascii="Times New Roman" w:hAnsi="Times New Roman" w:cs="Times New Roman"/>
          <w:sz w:val="24"/>
          <w:szCs w:val="24"/>
        </w:rPr>
        <w:t xml:space="preserve"> compris</w:t>
      </w:r>
    </w:p>
    <w:p w14:paraId="2063750B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A35809">
        <w:rPr>
          <w:rFonts w:ascii="Times New Roman" w:hAnsi="Times New Roman" w:cs="Times New Roman"/>
          <w:sz w:val="24"/>
          <w:szCs w:val="24"/>
        </w:rPr>
        <w:t>pièces</w:t>
      </w:r>
      <w:proofErr w:type="gramEnd"/>
      <w:r w:rsidRPr="00A35809">
        <w:rPr>
          <w:rFonts w:ascii="Times New Roman" w:hAnsi="Times New Roman" w:cs="Times New Roman"/>
          <w:sz w:val="24"/>
          <w:szCs w:val="24"/>
        </w:rPr>
        <w:t xml:space="preserve"> et main d'</w:t>
      </w:r>
      <w:r w:rsidR="00082A07" w:rsidRPr="00A35809">
        <w:rPr>
          <w:rFonts w:ascii="Times New Roman" w:hAnsi="Times New Roman" w:cs="Times New Roman"/>
          <w:sz w:val="24"/>
          <w:szCs w:val="24"/>
        </w:rPr>
        <w:t>œuvre</w:t>
      </w:r>
    </w:p>
    <w:p w14:paraId="228DF9DE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A35809">
        <w:rPr>
          <w:rFonts w:ascii="Times New Roman" w:hAnsi="Times New Roman" w:cs="Times New Roman"/>
          <w:sz w:val="24"/>
          <w:szCs w:val="24"/>
        </w:rPr>
        <w:t>voici</w:t>
      </w:r>
      <w:proofErr w:type="gramEnd"/>
      <w:r w:rsidRPr="00A35809">
        <w:rPr>
          <w:rFonts w:ascii="Times New Roman" w:hAnsi="Times New Roman" w:cs="Times New Roman"/>
          <w:sz w:val="24"/>
          <w:szCs w:val="24"/>
        </w:rPr>
        <w:t xml:space="preserve"> le/la...</w:t>
      </w:r>
    </w:p>
    <w:p w14:paraId="3BB78F71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A35809">
        <w:rPr>
          <w:rFonts w:ascii="Times New Roman" w:hAnsi="Times New Roman" w:cs="Times New Roman"/>
          <w:sz w:val="24"/>
          <w:szCs w:val="24"/>
        </w:rPr>
        <w:t>N'oubliez pas que vous devriez faire ...</w:t>
      </w:r>
    </w:p>
    <w:p w14:paraId="0C06BB12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A35809">
        <w:rPr>
          <w:rFonts w:ascii="Times New Roman" w:hAnsi="Times New Roman" w:cs="Times New Roman"/>
          <w:sz w:val="24"/>
          <w:szCs w:val="24"/>
        </w:rPr>
        <w:t>Voilà</w:t>
      </w:r>
    </w:p>
    <w:p w14:paraId="79434CEB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A35809">
        <w:rPr>
          <w:rFonts w:ascii="Times New Roman" w:hAnsi="Times New Roman" w:cs="Times New Roman"/>
          <w:sz w:val="24"/>
          <w:szCs w:val="24"/>
        </w:rPr>
        <w:t>je</w:t>
      </w:r>
      <w:proofErr w:type="gramEnd"/>
      <w:r w:rsidRPr="00A35809">
        <w:rPr>
          <w:rFonts w:ascii="Times New Roman" w:hAnsi="Times New Roman" w:cs="Times New Roman"/>
          <w:sz w:val="24"/>
          <w:szCs w:val="24"/>
        </w:rPr>
        <w:t xml:space="preserve"> vous </w:t>
      </w:r>
      <w:r w:rsidR="00392481" w:rsidRPr="00A35809">
        <w:rPr>
          <w:rFonts w:ascii="Times New Roman" w:hAnsi="Times New Roman" w:cs="Times New Roman"/>
          <w:sz w:val="24"/>
          <w:szCs w:val="24"/>
        </w:rPr>
        <w:t>raccompagne</w:t>
      </w:r>
    </w:p>
    <w:p w14:paraId="25EADA18" w14:textId="77777777" w:rsidR="004E3576" w:rsidRPr="00A35809" w:rsidRDefault="004E3576" w:rsidP="00610063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35809">
        <w:rPr>
          <w:rFonts w:ascii="Times New Roman" w:hAnsi="Times New Roman" w:cs="Times New Roman"/>
          <w:sz w:val="24"/>
          <w:szCs w:val="24"/>
          <w:lang w:val="en-US"/>
        </w:rPr>
        <w:t>Bonne route</w:t>
      </w:r>
    </w:p>
    <w:p w14:paraId="2D08EE86" w14:textId="71610901" w:rsidR="00861079" w:rsidRDefault="004E3576" w:rsidP="00824446">
      <w:pPr>
        <w:pStyle w:val="ListParagraph"/>
        <w:numPr>
          <w:ilvl w:val="1"/>
          <w:numId w:val="20"/>
        </w:numPr>
      </w:pPr>
      <w:r w:rsidRPr="00824446">
        <w:rPr>
          <w:rFonts w:ascii="Times New Roman" w:hAnsi="Times New Roman" w:cs="Times New Roman"/>
          <w:sz w:val="24"/>
          <w:szCs w:val="24"/>
        </w:rPr>
        <w:t>Si vous avez la moindre question, appelez-moi</w:t>
      </w:r>
    </w:p>
    <w:sectPr w:rsidR="00861079" w:rsidSect="008D4B88">
      <w:headerReference w:type="default" r:id="rId8"/>
      <w:pgSz w:w="11906" w:h="16838"/>
      <w:pgMar w:top="1417" w:right="849" w:bottom="709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CAD17" w14:textId="77777777" w:rsidR="00824446" w:rsidRDefault="00824446" w:rsidP="00824446">
      <w:pPr>
        <w:spacing w:after="0" w:line="240" w:lineRule="auto"/>
      </w:pPr>
      <w:r>
        <w:separator/>
      </w:r>
    </w:p>
  </w:endnote>
  <w:endnote w:type="continuationSeparator" w:id="0">
    <w:p w14:paraId="18D19A01" w14:textId="77777777" w:rsidR="00824446" w:rsidRDefault="00824446" w:rsidP="008244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456C5" w14:textId="77777777" w:rsidR="00824446" w:rsidRDefault="00824446" w:rsidP="00824446">
      <w:pPr>
        <w:spacing w:after="0" w:line="240" w:lineRule="auto"/>
      </w:pPr>
      <w:r>
        <w:separator/>
      </w:r>
    </w:p>
  </w:footnote>
  <w:footnote w:type="continuationSeparator" w:id="0">
    <w:p w14:paraId="45DCFBF5" w14:textId="77777777" w:rsidR="00824446" w:rsidRDefault="00824446" w:rsidP="008244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F3FFD" w14:textId="4D9B4884" w:rsidR="00824446" w:rsidRDefault="00824446" w:rsidP="00824446">
    <w:pPr>
      <w:jc w:val="center"/>
      <w:rPr>
        <w:rFonts w:eastAsia="Arial" w:cs="Arial"/>
        <w:b/>
        <w:color w:val="000000"/>
      </w:rPr>
    </w:pPr>
    <w:r w:rsidRPr="00004D74">
      <w:rPr>
        <w:noProof/>
        <w:u w:val="single"/>
      </w:rPr>
      <w:drawing>
        <wp:anchor distT="0" distB="0" distL="114300" distR="114300" simplePos="0" relativeHeight="251660288" behindDoc="0" locked="0" layoutInCell="1" allowOverlap="1" wp14:anchorId="744D3244" wp14:editId="2022B9F3">
          <wp:simplePos x="0" y="0"/>
          <wp:positionH relativeFrom="column">
            <wp:posOffset>5760720</wp:posOffset>
          </wp:positionH>
          <wp:positionV relativeFrom="paragraph">
            <wp:posOffset>69850</wp:posOffset>
          </wp:positionV>
          <wp:extent cx="866775" cy="523875"/>
          <wp:effectExtent l="0" t="0" r="9525" b="9525"/>
          <wp:wrapNone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66775" cy="5238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004D74">
      <w:rPr>
        <w:noProof/>
        <w:u w:val="single"/>
      </w:rPr>
      <w:drawing>
        <wp:anchor distT="0" distB="0" distL="114300" distR="114300" simplePos="0" relativeHeight="251653120" behindDoc="0" locked="0" layoutInCell="1" allowOverlap="1" wp14:anchorId="011CBE34" wp14:editId="46B98497">
          <wp:simplePos x="0" y="0"/>
          <wp:positionH relativeFrom="column">
            <wp:posOffset>0</wp:posOffset>
          </wp:positionH>
          <wp:positionV relativeFrom="paragraph">
            <wp:posOffset>116840</wp:posOffset>
          </wp:positionV>
          <wp:extent cx="923925" cy="294337"/>
          <wp:effectExtent l="0" t="0" r="0" b="0"/>
          <wp:wrapNone/>
          <wp:docPr id="5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23925" cy="29433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6293472B" w14:textId="0FEE4321" w:rsidR="00824446" w:rsidRPr="00824446" w:rsidRDefault="00824446" w:rsidP="00824446">
    <w:pPr>
      <w:jc w:val="center"/>
      <w:rPr>
        <w:sz w:val="28"/>
        <w:u w:val="single"/>
        <w:lang w:val="en-US"/>
      </w:rPr>
    </w:pPr>
    <w:r w:rsidRPr="00004D74">
      <w:rPr>
        <w:noProof/>
        <w:u w:val="single"/>
      </w:rPr>
      <w:drawing>
        <wp:anchor distT="0" distB="0" distL="114300" distR="114300" simplePos="0" relativeHeight="251658240" behindDoc="0" locked="0" layoutInCell="1" allowOverlap="1" wp14:anchorId="56207B6F" wp14:editId="79828831">
          <wp:simplePos x="0" y="0"/>
          <wp:positionH relativeFrom="column">
            <wp:posOffset>-2540</wp:posOffset>
          </wp:positionH>
          <wp:positionV relativeFrom="paragraph">
            <wp:posOffset>176530</wp:posOffset>
          </wp:positionV>
          <wp:extent cx="5760720" cy="8255"/>
          <wp:effectExtent l="0" t="0" r="0" b="0"/>
          <wp:wrapNone/>
          <wp:docPr id="6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82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824446">
      <w:rPr>
        <w:rFonts w:eastAsia="Arial" w:cs="Arial"/>
        <w:b/>
        <w:color w:val="000000"/>
        <w:sz w:val="24"/>
        <w:lang w:val="en-US"/>
      </w:rPr>
      <w:t xml:space="preserve">Chapter </w:t>
    </w:r>
    <w:r>
      <w:rPr>
        <w:rFonts w:eastAsia="Arial" w:cs="Arial"/>
        <w:b/>
        <w:color w:val="000000"/>
        <w:sz w:val="24"/>
        <w:lang w:val="en-US"/>
      </w:rPr>
      <w:t>5</w:t>
    </w:r>
    <w:r w:rsidRPr="00824446">
      <w:rPr>
        <w:rFonts w:eastAsia="Arial" w:cs="Arial"/>
        <w:b/>
        <w:color w:val="000000"/>
        <w:sz w:val="24"/>
        <w:lang w:val="en-US"/>
      </w:rPr>
      <w:t xml:space="preserve"> – </w:t>
    </w:r>
    <w:r>
      <w:rPr>
        <w:rFonts w:eastAsia="Arial" w:cs="Arial"/>
        <w:b/>
        <w:color w:val="000000"/>
        <w:sz w:val="24"/>
        <w:lang w:val="en-US"/>
      </w:rPr>
      <w:t>Invoice &amp; Return of the Vehicle</w:t>
    </w:r>
    <w:r w:rsidRPr="00824446">
      <w:rPr>
        <w:sz w:val="28"/>
        <w:u w:val="single"/>
        <w:lang w:val="en-U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E10AC"/>
    <w:multiLevelType w:val="multilevel"/>
    <w:tmpl w:val="9A60F30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22AA79FD"/>
    <w:multiLevelType w:val="hybridMultilevel"/>
    <w:tmpl w:val="3250A2B8"/>
    <w:lvl w:ilvl="0" w:tplc="FE46533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580108"/>
    <w:multiLevelType w:val="hybridMultilevel"/>
    <w:tmpl w:val="3A88FDE0"/>
    <w:lvl w:ilvl="0" w:tplc="040C0015">
      <w:start w:val="1"/>
      <w:numFmt w:val="upp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8D7EBC"/>
    <w:multiLevelType w:val="hybridMultilevel"/>
    <w:tmpl w:val="7696CC88"/>
    <w:lvl w:ilvl="0" w:tplc="FE46533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547471"/>
    <w:multiLevelType w:val="multilevel"/>
    <w:tmpl w:val="056C7892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64E1AFD"/>
    <w:multiLevelType w:val="hybridMultilevel"/>
    <w:tmpl w:val="33AA891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F77786"/>
    <w:multiLevelType w:val="hybridMultilevel"/>
    <w:tmpl w:val="33188ED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F63725"/>
    <w:multiLevelType w:val="multilevel"/>
    <w:tmpl w:val="9A60F30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51950A96"/>
    <w:multiLevelType w:val="multilevel"/>
    <w:tmpl w:val="9A60F30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548A7E95"/>
    <w:multiLevelType w:val="hybridMultilevel"/>
    <w:tmpl w:val="B6E04B7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0F">
      <w:start w:val="1"/>
      <w:numFmt w:val="decimal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F33627"/>
    <w:multiLevelType w:val="hybridMultilevel"/>
    <w:tmpl w:val="C3426A7A"/>
    <w:lvl w:ilvl="0" w:tplc="52283AB2">
      <w:start w:val="1"/>
      <w:numFmt w:val="bullet"/>
      <w:lvlText w:val="r"/>
      <w:lvlJc w:val="left"/>
      <w:pPr>
        <w:ind w:left="1080" w:hanging="360"/>
      </w:pPr>
      <w:rPr>
        <w:rFonts w:ascii="Wingdings" w:hAnsi="Wingdings" w:hint="default"/>
        <w:sz w:val="36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6C43F3B"/>
    <w:multiLevelType w:val="hybridMultilevel"/>
    <w:tmpl w:val="6854F3BE"/>
    <w:lvl w:ilvl="0" w:tplc="7C74DD8C">
      <w:start w:val="1"/>
      <w:numFmt w:val="bullet"/>
      <w:lvlText w:val="r"/>
      <w:lvlJc w:val="left"/>
      <w:pPr>
        <w:ind w:left="1080" w:hanging="360"/>
      </w:pPr>
      <w:rPr>
        <w:rFonts w:ascii="Wingdings" w:hAnsi="Wingdings" w:hint="default"/>
        <w:sz w:val="36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8E73B95"/>
    <w:multiLevelType w:val="hybridMultilevel"/>
    <w:tmpl w:val="298C6A1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3240C6"/>
    <w:multiLevelType w:val="multilevel"/>
    <w:tmpl w:val="641CE116"/>
    <w:lvl w:ilvl="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6D8A04DF"/>
    <w:multiLevelType w:val="hybridMultilevel"/>
    <w:tmpl w:val="2E2CA04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3F5083"/>
    <w:multiLevelType w:val="hybridMultilevel"/>
    <w:tmpl w:val="CC2C672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597E9C"/>
    <w:multiLevelType w:val="hybridMultilevel"/>
    <w:tmpl w:val="FF3424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1617AC"/>
    <w:multiLevelType w:val="multilevel"/>
    <w:tmpl w:val="9A60F30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7EAE3D85"/>
    <w:multiLevelType w:val="multilevel"/>
    <w:tmpl w:val="9A60F30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7F856F86"/>
    <w:multiLevelType w:val="hybridMultilevel"/>
    <w:tmpl w:val="CC2C672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785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D20187"/>
    <w:multiLevelType w:val="multilevel"/>
    <w:tmpl w:val="040C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16"/>
  </w:num>
  <w:num w:numId="5">
    <w:abstractNumId w:val="6"/>
  </w:num>
  <w:num w:numId="6">
    <w:abstractNumId w:val="11"/>
  </w:num>
  <w:num w:numId="7">
    <w:abstractNumId w:val="5"/>
  </w:num>
  <w:num w:numId="8">
    <w:abstractNumId w:val="20"/>
  </w:num>
  <w:num w:numId="9">
    <w:abstractNumId w:val="17"/>
  </w:num>
  <w:num w:numId="10">
    <w:abstractNumId w:val="14"/>
  </w:num>
  <w:num w:numId="11">
    <w:abstractNumId w:val="12"/>
  </w:num>
  <w:num w:numId="12">
    <w:abstractNumId w:val="19"/>
  </w:num>
  <w:num w:numId="13">
    <w:abstractNumId w:val="10"/>
  </w:num>
  <w:num w:numId="14">
    <w:abstractNumId w:val="15"/>
  </w:num>
  <w:num w:numId="15">
    <w:abstractNumId w:val="0"/>
  </w:num>
  <w:num w:numId="16">
    <w:abstractNumId w:val="7"/>
  </w:num>
  <w:num w:numId="17">
    <w:abstractNumId w:val="18"/>
  </w:num>
  <w:num w:numId="18">
    <w:abstractNumId w:val="8"/>
  </w:num>
  <w:num w:numId="19">
    <w:abstractNumId w:val="13"/>
  </w:num>
  <w:num w:numId="20">
    <w:abstractNumId w:val="4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E3576"/>
    <w:rsid w:val="000115CF"/>
    <w:rsid w:val="00082A07"/>
    <w:rsid w:val="002301F8"/>
    <w:rsid w:val="00253A1B"/>
    <w:rsid w:val="003643F1"/>
    <w:rsid w:val="00392481"/>
    <w:rsid w:val="003A19F0"/>
    <w:rsid w:val="003C70B4"/>
    <w:rsid w:val="0040754C"/>
    <w:rsid w:val="004E3576"/>
    <w:rsid w:val="004E571E"/>
    <w:rsid w:val="00562542"/>
    <w:rsid w:val="005714B4"/>
    <w:rsid w:val="00610063"/>
    <w:rsid w:val="006318A2"/>
    <w:rsid w:val="00663748"/>
    <w:rsid w:val="00824446"/>
    <w:rsid w:val="00847C0B"/>
    <w:rsid w:val="00861079"/>
    <w:rsid w:val="00887E73"/>
    <w:rsid w:val="008D4B88"/>
    <w:rsid w:val="008F75AE"/>
    <w:rsid w:val="0092470C"/>
    <w:rsid w:val="009260EC"/>
    <w:rsid w:val="00935EBC"/>
    <w:rsid w:val="00945B33"/>
    <w:rsid w:val="009635C6"/>
    <w:rsid w:val="00A35809"/>
    <w:rsid w:val="00A56444"/>
    <w:rsid w:val="00A82FCC"/>
    <w:rsid w:val="00BA55B5"/>
    <w:rsid w:val="00BB60E9"/>
    <w:rsid w:val="00CA769D"/>
    <w:rsid w:val="00D14BEB"/>
    <w:rsid w:val="00F3161B"/>
    <w:rsid w:val="00F45AE2"/>
    <w:rsid w:val="00FA1547"/>
    <w:rsid w:val="00FB4CB1"/>
    <w:rsid w:val="00FC6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D0037"/>
  <w15:docId w15:val="{30C0B3D7-EF7A-4D28-B6AE-19FCF0C2B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10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357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E3576"/>
    <w:pPr>
      <w:ind w:left="720"/>
      <w:contextualSpacing/>
    </w:pPr>
    <w:rPr>
      <w:rFonts w:eastAsiaTheme="minorHAnsi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8244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4446"/>
  </w:style>
  <w:style w:type="paragraph" w:styleId="Footer">
    <w:name w:val="footer"/>
    <w:basedOn w:val="Normal"/>
    <w:link w:val="FooterChar"/>
    <w:uiPriority w:val="99"/>
    <w:unhideWhenUsed/>
    <w:rsid w:val="008244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44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E49D7E-B58D-42F6-AF2D-9313E22E0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448</Words>
  <Characters>2466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florenceusa@outlook.fr</dc:creator>
  <cp:keywords/>
  <dc:description/>
  <cp:lastModifiedBy>Laura Martin-Gomez</cp:lastModifiedBy>
  <cp:revision>27</cp:revision>
  <dcterms:created xsi:type="dcterms:W3CDTF">2017-07-05T17:30:00Z</dcterms:created>
  <dcterms:modified xsi:type="dcterms:W3CDTF">2021-05-10T12:14:00Z</dcterms:modified>
</cp:coreProperties>
</file>